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proofErr w:type="gramStart"/>
      <w:r w:rsidRPr="00AA5B0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gramEnd"/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proofErr w:type="spellStart"/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AA5B0F" w:rsidRPr="00AA5B0F" w:rsidRDefault="00AB749B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AB74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7" style="position:absolute;left:0;text-align:left;z-index:251659264;visibility:visible;mso-wrap-distance-top:-.00025mm;mso-wrap-distance-bottom:-.0002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proofErr w:type="gramStart"/>
      <w:r w:rsidR="00AA5B0F" w:rsidRPr="00AA5B0F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</w:t>
      </w:r>
      <w:proofErr w:type="gramEnd"/>
      <w:r w:rsidR="00AA5B0F" w:rsidRPr="00AA5B0F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У Ö М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AA5B0F" w:rsidRPr="00AA5B0F" w:rsidRDefault="00AA5B0F" w:rsidP="00AA5B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AA5B0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AA5B0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5B0F" w:rsidRPr="00AA5B0F" w:rsidRDefault="00210A6E" w:rsidP="00AA5B0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="00C62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июня</w:t>
      </w:r>
      <w:r w:rsidR="00AA5B0F" w:rsidRPr="00AA5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2020 г.                                                              </w:t>
      </w:r>
      <w:r w:rsidR="00C62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690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A5B0F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AA5B0F" w:rsidRPr="00AA5B0F" w:rsidRDefault="00AA5B0F" w:rsidP="00AA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A5B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A6E" w:rsidRDefault="00C6262C" w:rsidP="00A92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МР «Усть-Куломский» от 14.02.2020 № 190 «</w:t>
      </w:r>
      <w:r w:rsidR="005A6FF2" w:rsidRPr="00210A6E">
        <w:rPr>
          <w:rFonts w:ascii="Times New Roman" w:hAnsi="Times New Roman" w:cs="Times New Roman"/>
          <w:sz w:val="28"/>
          <w:szCs w:val="28"/>
        </w:rPr>
        <w:t>О</w:t>
      </w:r>
      <w:r w:rsidR="00A92C9F" w:rsidRPr="00210A6E">
        <w:rPr>
          <w:rFonts w:ascii="Times New Roman" w:hAnsi="Times New Roman" w:cs="Times New Roman"/>
          <w:sz w:val="28"/>
          <w:szCs w:val="28"/>
        </w:rPr>
        <w:t xml:space="preserve">б утверждении краткосрочного </w:t>
      </w:r>
    </w:p>
    <w:p w:rsidR="00210A6E" w:rsidRDefault="00A92C9F" w:rsidP="00A92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 xml:space="preserve">плана реализации региональной программы капитального ремонта общего имущества в многоквартирных домах </w:t>
      </w:r>
      <w:r w:rsidR="000B5282" w:rsidRPr="00210A6E">
        <w:rPr>
          <w:rFonts w:ascii="Times New Roman" w:hAnsi="Times New Roman" w:cs="Times New Roman"/>
          <w:sz w:val="28"/>
          <w:szCs w:val="28"/>
        </w:rPr>
        <w:t xml:space="preserve"> в Республике Коми </w:t>
      </w:r>
    </w:p>
    <w:p w:rsidR="00210A6E" w:rsidRDefault="000B5282" w:rsidP="00A92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>на 2015</w:t>
      </w:r>
      <w:r w:rsidR="00EB559A" w:rsidRPr="00210A6E">
        <w:rPr>
          <w:rFonts w:ascii="Times New Roman" w:hAnsi="Times New Roman" w:cs="Times New Roman"/>
          <w:sz w:val="28"/>
          <w:szCs w:val="28"/>
        </w:rPr>
        <w:t>-204</w:t>
      </w:r>
      <w:r w:rsidRPr="00210A6E">
        <w:rPr>
          <w:rFonts w:ascii="Times New Roman" w:hAnsi="Times New Roman" w:cs="Times New Roman"/>
          <w:sz w:val="28"/>
          <w:szCs w:val="28"/>
        </w:rPr>
        <w:t>4</w:t>
      </w:r>
      <w:r w:rsidR="00EB559A" w:rsidRPr="00210A6E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92C9F" w:rsidRPr="00210A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</w:p>
    <w:p w:rsidR="00A92C9F" w:rsidRPr="00210A6E" w:rsidRDefault="00A92C9F" w:rsidP="00A92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sz w:val="28"/>
          <w:szCs w:val="28"/>
        </w:rPr>
        <w:t xml:space="preserve">«Усть-Куломский» </w:t>
      </w:r>
      <w:r w:rsidR="00CD64B4" w:rsidRPr="00210A6E">
        <w:rPr>
          <w:rFonts w:ascii="Times New Roman" w:hAnsi="Times New Roman" w:cs="Times New Roman"/>
          <w:sz w:val="28"/>
          <w:szCs w:val="28"/>
        </w:rPr>
        <w:t>на</w:t>
      </w:r>
      <w:r w:rsidR="000A50AE" w:rsidRPr="00210A6E">
        <w:rPr>
          <w:rFonts w:ascii="Times New Roman" w:hAnsi="Times New Roman" w:cs="Times New Roman"/>
          <w:sz w:val="28"/>
          <w:szCs w:val="28"/>
        </w:rPr>
        <w:t xml:space="preserve"> 2021</w:t>
      </w:r>
      <w:r w:rsidR="000B5282" w:rsidRPr="00210A6E">
        <w:rPr>
          <w:rFonts w:ascii="Times New Roman" w:hAnsi="Times New Roman" w:cs="Times New Roman"/>
          <w:sz w:val="28"/>
          <w:szCs w:val="28"/>
        </w:rPr>
        <w:t>-202</w:t>
      </w:r>
      <w:r w:rsidR="000A50AE" w:rsidRPr="00210A6E">
        <w:rPr>
          <w:rFonts w:ascii="Times New Roman" w:hAnsi="Times New Roman" w:cs="Times New Roman"/>
          <w:sz w:val="28"/>
          <w:szCs w:val="28"/>
        </w:rPr>
        <w:t>3</w:t>
      </w:r>
      <w:r w:rsidRPr="00210A6E">
        <w:rPr>
          <w:rFonts w:ascii="Times New Roman" w:hAnsi="Times New Roman" w:cs="Times New Roman"/>
          <w:sz w:val="28"/>
          <w:szCs w:val="28"/>
        </w:rPr>
        <w:t xml:space="preserve"> год</w:t>
      </w:r>
      <w:r w:rsidR="000B5282" w:rsidRPr="00210A6E">
        <w:rPr>
          <w:rFonts w:ascii="Times New Roman" w:hAnsi="Times New Roman" w:cs="Times New Roman"/>
          <w:sz w:val="28"/>
          <w:szCs w:val="28"/>
        </w:rPr>
        <w:t>ы</w:t>
      </w:r>
      <w:r w:rsidR="00C6262C" w:rsidRPr="00210A6E">
        <w:rPr>
          <w:rFonts w:ascii="Times New Roman" w:hAnsi="Times New Roman" w:cs="Times New Roman"/>
          <w:sz w:val="28"/>
          <w:szCs w:val="28"/>
        </w:rPr>
        <w:t>»</w:t>
      </w:r>
    </w:p>
    <w:p w:rsidR="00A92C9F" w:rsidRPr="00C6262C" w:rsidRDefault="00A92C9F" w:rsidP="00A92C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0A6E" w:rsidRDefault="00DA5D8D" w:rsidP="000C1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2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tooltip="&quot;Жилищный кодекс Российской Федерации&quot; от 29.12.2004 N 188-ФЗ (ред. от 13.07.2015)------------ Недействующая редакция{КонсультантПлюс}" w:history="1">
        <w:proofErr w:type="gramStart"/>
        <w:r w:rsidRPr="00C6262C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proofErr w:type="gramEnd"/>
        <w:r w:rsidRPr="00C6262C">
          <w:rPr>
            <w:rFonts w:ascii="Times New Roman" w:hAnsi="Times New Roman" w:cs="Times New Roman"/>
            <w:color w:val="0000FF"/>
            <w:sz w:val="28"/>
            <w:szCs w:val="28"/>
          </w:rPr>
          <w:t>.7 ст. 168</w:t>
        </w:r>
      </w:hyperlink>
      <w:r w:rsidRPr="00C6262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8" w:tooltip="Постановление Правительства РК от 30.12.2013 N 572 (ред. от 16.12.2014)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" w:history="1">
        <w:r w:rsidRPr="00C6262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6262C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30 декабря 2013 г. </w:t>
      </w:r>
      <w:r w:rsidR="00BB6F80" w:rsidRPr="00C6262C">
        <w:rPr>
          <w:rFonts w:ascii="Times New Roman" w:hAnsi="Times New Roman" w:cs="Times New Roman"/>
          <w:sz w:val="28"/>
          <w:szCs w:val="28"/>
        </w:rPr>
        <w:t>№</w:t>
      </w:r>
      <w:r w:rsidRPr="00C6262C">
        <w:rPr>
          <w:rFonts w:ascii="Times New Roman" w:hAnsi="Times New Roman" w:cs="Times New Roman"/>
          <w:sz w:val="28"/>
          <w:szCs w:val="28"/>
        </w:rPr>
        <w:t xml:space="preserve"> 572 "Об утверждении региональной программы капитального ремонта общего имущества в многоквартирных</w:t>
      </w:r>
      <w:r w:rsidR="000B5282" w:rsidRPr="00C6262C">
        <w:rPr>
          <w:rFonts w:ascii="Times New Roman" w:hAnsi="Times New Roman" w:cs="Times New Roman"/>
          <w:sz w:val="28"/>
          <w:szCs w:val="28"/>
        </w:rPr>
        <w:t xml:space="preserve"> домах в Республике Коми на 2015</w:t>
      </w:r>
      <w:r w:rsidRPr="00C6262C">
        <w:rPr>
          <w:rFonts w:ascii="Times New Roman" w:hAnsi="Times New Roman" w:cs="Times New Roman"/>
          <w:sz w:val="28"/>
          <w:szCs w:val="28"/>
        </w:rPr>
        <w:t xml:space="preserve"> - 204</w:t>
      </w:r>
      <w:r w:rsidR="000B5282" w:rsidRPr="00C6262C">
        <w:rPr>
          <w:rFonts w:ascii="Times New Roman" w:hAnsi="Times New Roman" w:cs="Times New Roman"/>
          <w:sz w:val="28"/>
          <w:szCs w:val="28"/>
        </w:rPr>
        <w:t>4</w:t>
      </w:r>
      <w:r w:rsidRPr="00C6262C">
        <w:rPr>
          <w:rFonts w:ascii="Times New Roman" w:hAnsi="Times New Roman" w:cs="Times New Roman"/>
          <w:sz w:val="28"/>
          <w:szCs w:val="28"/>
        </w:rPr>
        <w:t xml:space="preserve"> годы", </w:t>
      </w:r>
      <w:r w:rsidR="0059531E" w:rsidRPr="00C6262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 </w:t>
      </w:r>
    </w:p>
    <w:p w:rsidR="00DA5D8D" w:rsidRDefault="00DA5D8D" w:rsidP="00210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26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10A6E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о</w:t>
      </w:r>
      <w:r w:rsidR="00210A6E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с</w:t>
      </w:r>
      <w:r w:rsidR="00210A6E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т</w:t>
      </w:r>
      <w:r w:rsidR="00210A6E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а</w:t>
      </w:r>
      <w:r w:rsidR="0021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62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10A6E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о</w:t>
      </w:r>
      <w:r w:rsidR="00210A6E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в</w:t>
      </w:r>
      <w:r w:rsidR="00210A6E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л</w:t>
      </w:r>
      <w:r w:rsidR="00210A6E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я</w:t>
      </w:r>
      <w:r w:rsidR="00210A6E">
        <w:rPr>
          <w:rFonts w:ascii="Times New Roman" w:hAnsi="Times New Roman" w:cs="Times New Roman"/>
          <w:sz w:val="28"/>
          <w:szCs w:val="28"/>
        </w:rPr>
        <w:t xml:space="preserve"> </w:t>
      </w:r>
      <w:r w:rsidR="0044408C" w:rsidRPr="00C6262C">
        <w:rPr>
          <w:rFonts w:ascii="Times New Roman" w:hAnsi="Times New Roman" w:cs="Times New Roman"/>
          <w:sz w:val="28"/>
          <w:szCs w:val="28"/>
        </w:rPr>
        <w:t>е</w:t>
      </w:r>
      <w:r w:rsidR="00210A6E">
        <w:rPr>
          <w:rFonts w:ascii="Times New Roman" w:hAnsi="Times New Roman" w:cs="Times New Roman"/>
          <w:sz w:val="28"/>
          <w:szCs w:val="28"/>
        </w:rPr>
        <w:t xml:space="preserve"> </w:t>
      </w:r>
      <w:r w:rsidR="0044408C" w:rsidRPr="00C6262C">
        <w:rPr>
          <w:rFonts w:ascii="Times New Roman" w:hAnsi="Times New Roman" w:cs="Times New Roman"/>
          <w:sz w:val="28"/>
          <w:szCs w:val="28"/>
        </w:rPr>
        <w:t>т</w:t>
      </w:r>
      <w:r w:rsidRPr="00C6262C">
        <w:rPr>
          <w:rFonts w:ascii="Times New Roman" w:hAnsi="Times New Roman" w:cs="Times New Roman"/>
          <w:sz w:val="28"/>
          <w:szCs w:val="28"/>
        </w:rPr>
        <w:t>:</w:t>
      </w:r>
    </w:p>
    <w:p w:rsidR="00210A6E" w:rsidRDefault="00210A6E" w:rsidP="00210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62C" w:rsidRPr="00C6262C" w:rsidRDefault="000C1868" w:rsidP="00D81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62C">
        <w:rPr>
          <w:rFonts w:ascii="Times New Roman" w:hAnsi="Times New Roman" w:cs="Times New Roman"/>
          <w:b w:val="0"/>
          <w:sz w:val="28"/>
          <w:szCs w:val="28"/>
        </w:rPr>
        <w:t>1</w:t>
      </w:r>
      <w:r w:rsidR="000A50AE" w:rsidRPr="00C6262C">
        <w:rPr>
          <w:rFonts w:ascii="Times New Roman" w:hAnsi="Times New Roman" w:cs="Times New Roman"/>
          <w:b w:val="0"/>
          <w:sz w:val="28"/>
          <w:szCs w:val="28"/>
        </w:rPr>
        <w:t>.</w:t>
      </w:r>
      <w:r w:rsidR="00C6262C" w:rsidRPr="00C6262C"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МР «Усть-Куломский»  в постановление администрации МР «Усть-Куломский» от 14.02.2020 № 190 «Об утверждении краткосрочного </w:t>
      </w:r>
      <w:proofErr w:type="gramStart"/>
      <w:r w:rsidR="00C6262C" w:rsidRPr="00C6262C">
        <w:rPr>
          <w:rFonts w:ascii="Times New Roman" w:hAnsi="Times New Roman" w:cs="Times New Roman"/>
          <w:b w:val="0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C6262C" w:rsidRPr="00C6262C">
        <w:rPr>
          <w:rFonts w:ascii="Times New Roman" w:hAnsi="Times New Roman" w:cs="Times New Roman"/>
          <w:b w:val="0"/>
          <w:sz w:val="28"/>
          <w:szCs w:val="28"/>
        </w:rPr>
        <w:t xml:space="preserve"> в многоквартирных домах  в Республике Коми на 2015-2044 годы на территории муниципального района «Усть-Куломский» на 2021-2023 годы» следующие изменения:</w:t>
      </w:r>
    </w:p>
    <w:p w:rsidR="00DA5D8D" w:rsidRPr="00C6262C" w:rsidRDefault="00DA5D8D" w:rsidP="000C186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262C">
        <w:rPr>
          <w:rFonts w:ascii="Times New Roman" w:hAnsi="Times New Roman" w:cs="Times New Roman"/>
          <w:b w:val="0"/>
          <w:sz w:val="28"/>
          <w:szCs w:val="28"/>
        </w:rPr>
        <w:t>краткосрочный план реализации региональной программы капитального ремонта общего имущества в многоквартирных домах Республике Коми на 201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5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>-204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4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 xml:space="preserve"> годы на территории муниципального района «Усть-Куломский» </w:t>
      </w:r>
      <w:r w:rsidR="00CD64B4" w:rsidRPr="00C6262C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BE3096" w:rsidRPr="00C6262C">
        <w:rPr>
          <w:rFonts w:ascii="Times New Roman" w:hAnsi="Times New Roman" w:cs="Times New Roman"/>
          <w:b w:val="0"/>
          <w:sz w:val="28"/>
          <w:szCs w:val="28"/>
        </w:rPr>
        <w:t>21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-202</w:t>
      </w:r>
      <w:r w:rsidR="00BE3096" w:rsidRPr="00C6262C">
        <w:rPr>
          <w:rFonts w:ascii="Times New Roman" w:hAnsi="Times New Roman" w:cs="Times New Roman"/>
          <w:b w:val="0"/>
          <w:sz w:val="28"/>
          <w:szCs w:val="28"/>
        </w:rPr>
        <w:t>3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ы</w:t>
      </w:r>
      <w:r w:rsidR="00C6262C" w:rsidRPr="00C626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62C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изложить в редакции </w:t>
      </w:r>
      <w:r w:rsidR="000C1868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согласно </w:t>
      </w:r>
      <w:hyperlink w:anchor="Par29" w:tooltip="ПЕРЕЧЕНЬ" w:history="1">
        <w:r w:rsidR="000C1868" w:rsidRPr="00C6262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приложениям 1</w:t>
        </w:r>
      </w:hyperlink>
      <w:r w:rsidR="000C1868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234" w:tooltip="РЕЕСТР" w:history="1">
        <w:r w:rsidR="000C1868" w:rsidRPr="00C6262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</w:t>
        </w:r>
      </w:hyperlink>
      <w:r w:rsidR="000C1868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492" w:tooltip="ПЛАНИРУЕМЫЕ ПОКАЗАТЕЛИ" w:history="1">
        <w:r w:rsidR="000C1868" w:rsidRPr="00C6262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</w:hyperlink>
      <w:r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A5D8D" w:rsidRPr="00C6262C" w:rsidRDefault="00DA5D8D" w:rsidP="00DA5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26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26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«Усть-Куломский» Бадьина В.В.</w:t>
      </w:r>
    </w:p>
    <w:p w:rsidR="00DA5D8D" w:rsidRPr="000A50AE" w:rsidRDefault="00DA5D8D" w:rsidP="00DA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2C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Pr="000A50AE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 на информационном стенде администрации МР «Усть-Куломский».</w:t>
      </w:r>
    </w:p>
    <w:p w:rsidR="00EB559A" w:rsidRPr="000A50AE" w:rsidRDefault="00EB559A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C9F" w:rsidRPr="000A50AE" w:rsidRDefault="00596EAE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И.О.р</w:t>
      </w:r>
      <w:r w:rsidR="00A92C9F" w:rsidRPr="000A50A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92C9F" w:rsidRPr="000A50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92C9F" w:rsidRPr="000A50AE" w:rsidRDefault="00A92C9F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0AE">
        <w:rPr>
          <w:rFonts w:ascii="Times New Roman" w:hAnsi="Times New Roman" w:cs="Times New Roman"/>
          <w:sz w:val="28"/>
          <w:szCs w:val="28"/>
        </w:rPr>
        <w:t xml:space="preserve">МР «Усть-Куломский»            </w:t>
      </w:r>
      <w:r w:rsidR="0069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A50AE">
        <w:rPr>
          <w:rFonts w:ascii="Times New Roman" w:hAnsi="Times New Roman" w:cs="Times New Roman"/>
          <w:sz w:val="28"/>
          <w:szCs w:val="28"/>
        </w:rPr>
        <w:t xml:space="preserve">   </w:t>
      </w:r>
      <w:r w:rsidR="00596EAE">
        <w:rPr>
          <w:rFonts w:ascii="Times New Roman" w:hAnsi="Times New Roman" w:cs="Times New Roman"/>
          <w:sz w:val="28"/>
          <w:szCs w:val="28"/>
        </w:rPr>
        <w:t>В.В.Бадьин</w:t>
      </w:r>
    </w:p>
    <w:p w:rsidR="00026E71" w:rsidRDefault="00026E71" w:rsidP="00A9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D8D" w:rsidRPr="0059531E" w:rsidRDefault="00A92C9F" w:rsidP="00A9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31E">
        <w:rPr>
          <w:rFonts w:ascii="Times New Roman" w:hAnsi="Times New Roman" w:cs="Times New Roman"/>
          <w:sz w:val="20"/>
          <w:szCs w:val="20"/>
        </w:rPr>
        <w:t>В.В.Распутина</w:t>
      </w:r>
    </w:p>
    <w:p w:rsidR="00A92C9F" w:rsidRDefault="00A92C9F" w:rsidP="00A92C9F">
      <w:pPr>
        <w:spacing w:after="0" w:line="240" w:lineRule="auto"/>
        <w:jc w:val="both"/>
        <w:rPr>
          <w:sz w:val="28"/>
          <w:szCs w:val="28"/>
        </w:rPr>
      </w:pPr>
      <w:r w:rsidRPr="0059531E">
        <w:rPr>
          <w:rFonts w:ascii="Times New Roman" w:hAnsi="Times New Roman" w:cs="Times New Roman"/>
          <w:sz w:val="20"/>
          <w:szCs w:val="20"/>
        </w:rPr>
        <w:t>94-4-15</w:t>
      </w:r>
    </w:p>
    <w:p w:rsidR="00A92C9F" w:rsidRDefault="00A92C9F" w:rsidP="00A92C9F">
      <w:pPr>
        <w:jc w:val="right"/>
        <w:outlineLvl w:val="1"/>
        <w:sectPr w:rsidR="00A92C9F" w:rsidSect="006965A9">
          <w:pgSz w:w="11906" w:h="16838"/>
          <w:pgMar w:top="794" w:right="851" w:bottom="907" w:left="1588" w:header="709" w:footer="709" w:gutter="0"/>
          <w:cols w:space="708"/>
          <w:docGrid w:linePitch="360"/>
        </w:sectPr>
      </w:pPr>
    </w:p>
    <w:p w:rsidR="00A92C9F" w:rsidRPr="00B2080B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lastRenderedPageBreak/>
        <w:t>Приложение № 1</w:t>
      </w:r>
    </w:p>
    <w:p w:rsidR="00A92C9F" w:rsidRPr="00B2080B" w:rsidRDefault="002E28BB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92C9F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843176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>муниципального района «Усть-Куломский»</w:t>
      </w:r>
    </w:p>
    <w:p w:rsidR="00843176" w:rsidRPr="00B2080B" w:rsidRDefault="00843176" w:rsidP="0084317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 w:rsidR="00026E71">
        <w:rPr>
          <w:rFonts w:ascii="Times New Roman" w:hAnsi="Times New Roman" w:cs="Times New Roman"/>
        </w:rPr>
        <w:t>05.06.</w:t>
      </w:r>
      <w:r w:rsidR="000A50AE">
        <w:rPr>
          <w:rFonts w:ascii="Times New Roman" w:hAnsi="Times New Roman" w:cs="Times New Roman"/>
        </w:rPr>
        <w:t xml:space="preserve">2020 года № </w:t>
      </w:r>
      <w:r w:rsidR="00026E71">
        <w:rPr>
          <w:rFonts w:ascii="Times New Roman" w:hAnsi="Times New Roman" w:cs="Times New Roman"/>
        </w:rPr>
        <w:t>690</w:t>
      </w:r>
    </w:p>
    <w:p w:rsidR="00A92C9F" w:rsidRPr="00B2080B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7A9B" w:rsidRDefault="00CB7A9B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многоквартирных домов, </w:t>
      </w:r>
      <w:r w:rsidR="00EB559A"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которых планируется выполнение капитального ремонта</w:t>
      </w: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региональной программы капитального ремонта</w:t>
      </w:r>
      <w:r w:rsidR="00725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 Республике Коми на 201</w:t>
      </w:r>
      <w:r w:rsidR="001B518B">
        <w:rPr>
          <w:rFonts w:ascii="Times New Roman" w:hAnsi="Times New Roman" w:cs="Times New Roman"/>
          <w:b/>
          <w:sz w:val="24"/>
          <w:szCs w:val="24"/>
        </w:rPr>
        <w:t>5-2044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 xml:space="preserve"> годы на территории муниципального района «Усть-Куломский»</w:t>
      </w:r>
      <w:r w:rsidR="00AE0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 w:rsidR="000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</w:t>
      </w:r>
      <w:r w:rsidR="001B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0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B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0A50AE" w:rsidRPr="00EB559A" w:rsidRDefault="000A50AE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427" w:type="dxa"/>
        <w:tblInd w:w="93" w:type="dxa"/>
        <w:tblLayout w:type="fixed"/>
        <w:tblLook w:val="04A0"/>
      </w:tblPr>
      <w:tblGrid>
        <w:gridCol w:w="486"/>
        <w:gridCol w:w="3498"/>
        <w:gridCol w:w="1134"/>
        <w:gridCol w:w="1036"/>
        <w:gridCol w:w="980"/>
        <w:gridCol w:w="773"/>
        <w:gridCol w:w="709"/>
        <w:gridCol w:w="1322"/>
        <w:gridCol w:w="1275"/>
        <w:gridCol w:w="936"/>
        <w:gridCol w:w="913"/>
        <w:gridCol w:w="1365"/>
      </w:tblGrid>
      <w:tr w:rsidR="006D6F88" w:rsidRPr="00CB7A9B" w:rsidTr="006D1EC0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помещений МКД: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дата завершения работ</w:t>
            </w:r>
          </w:p>
        </w:tc>
      </w:tr>
      <w:tr w:rsidR="006D6F88" w:rsidRPr="00CB7A9B" w:rsidTr="006D1EC0">
        <w:trPr>
          <w:trHeight w:val="29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ввода в эксплуатацию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6D1EC0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6D1EC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6D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D6F88" w:rsidRPr="00210A6E" w:rsidTr="006D1EC0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8E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6F88" w:rsidRPr="00210A6E" w:rsidTr="006D1EC0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210A6E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2021 г.: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210A6E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4722B6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0604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6300,6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06049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5411,6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06049" w:rsidP="0060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210A6E" w:rsidRDefault="006D6F88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6F88" w:rsidRPr="00210A6E" w:rsidTr="006D1EC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210A6E" w:rsidRDefault="006D6F88" w:rsidP="006D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hAnsi="Times New Roman" w:cs="Times New Roman"/>
              </w:rPr>
              <w:t>с. Пожег, ул. Центральная,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88" w:rsidRPr="00210A6E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 w:rsidR="003A7E49"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D6F88" w:rsidRPr="00210A6E" w:rsidTr="006D1EC0">
        <w:trPr>
          <w:trHeight w:val="3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 xml:space="preserve">омоздино, </w:t>
            </w:r>
            <w:proofErr w:type="spell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им.А.В.Уляшева</w:t>
            </w:r>
            <w:proofErr w:type="spell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 xml:space="preserve"> 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210A6E" w:rsidTr="006D1EC0">
        <w:trPr>
          <w:trHeight w:val="4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Деревянск</w:t>
            </w:r>
            <w:proofErr w:type="spell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, ул. Юбилейная,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317,4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 w:rsidR="00425982"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D6F88" w:rsidRPr="00210A6E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Гагарина, д. 7 "а"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285,5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210A6E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Ленина, д. 5/3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578,4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330,8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330,8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210A6E" w:rsidTr="006D1EC0">
        <w:trPr>
          <w:trHeight w:val="2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 xml:space="preserve">с. Усть-Кулом, </w:t>
            </w:r>
            <w:proofErr w:type="gramStart"/>
            <w:r w:rsidRPr="00210A6E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210A6E"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822,8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755,8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755,8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210A6E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 xml:space="preserve">с. Усть-Кулом, </w:t>
            </w:r>
            <w:proofErr w:type="gramStart"/>
            <w:r w:rsidRPr="00210A6E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210A6E"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814,6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746,2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746,2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210A6E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>с. Усть-Кулом, Гагарина, д. 9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580,3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509,2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468,2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210A6E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 xml:space="preserve">с. Усть-Кулом, </w:t>
            </w:r>
            <w:proofErr w:type="gramStart"/>
            <w:r w:rsidRPr="00210A6E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210A6E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841,3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210A6E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>с. Усть-Кулом, Ленина, д. 15 "</w:t>
            </w:r>
            <w:proofErr w:type="spellStart"/>
            <w:r w:rsidRPr="00210A6E">
              <w:rPr>
                <w:rFonts w:ascii="Times New Roman" w:hAnsi="Times New Roman" w:cs="Times New Roman"/>
              </w:rPr>
              <w:t>д</w:t>
            </w:r>
            <w:proofErr w:type="spellEnd"/>
            <w:r w:rsidRPr="00210A6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842,2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765,2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631,4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6D6F88" w:rsidRPr="00210A6E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523,2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210A6E" w:rsidRDefault="006D6F88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 w:rsidR="00725292"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831E2" w:rsidRPr="00210A6E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8F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hAnsi="Times New Roman" w:cs="Times New Roman"/>
              </w:rPr>
              <w:t>с. Усть-Кулом, Гагарина, 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BF0A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1963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219,2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237,3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0831E2" w:rsidRPr="00210A6E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8F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hAnsi="Times New Roman" w:cs="Times New Roman"/>
              </w:rPr>
              <w:t>с. Усть-Кулом, Ленина, д. 15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BF0A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561,4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493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450,9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BF0A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0831E2" w:rsidRPr="00210A6E" w:rsidTr="006D1EC0">
        <w:trPr>
          <w:trHeight w:val="2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2022 г.: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E2" w:rsidRPr="00210A6E" w:rsidRDefault="000831E2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E2" w:rsidRPr="00210A6E" w:rsidRDefault="000831E2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E2" w:rsidRPr="00210A6E" w:rsidRDefault="000831E2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E2" w:rsidRPr="00210A6E" w:rsidRDefault="000831E2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E2" w:rsidRPr="00210A6E" w:rsidRDefault="000831E2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4722B6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2552,15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2127,6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1E2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омоздино, Совхозная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522,9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473,5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0831E2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омоздино, Гаражная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559,8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552,7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0831E2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 xml:space="preserve">с. Усть-Нем, ул. </w:t>
            </w:r>
            <w:proofErr w:type="gram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Совхозная</w:t>
            </w:r>
            <w:proofErr w:type="gram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 w:rsidR="003A7E49"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831E2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 xml:space="preserve">с. Усть-Кулом, </w:t>
            </w:r>
            <w:proofErr w:type="gram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Центральная</w:t>
            </w:r>
            <w:proofErr w:type="gram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, д. 1 "г"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1141,6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1009,95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1009,9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E2" w:rsidRPr="00210A6E" w:rsidRDefault="000831E2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3A7E49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4E092D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Деревянск</w:t>
            </w:r>
            <w:proofErr w:type="spell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, ул. Юбилейная,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317,4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3A7E49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4E092D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523,2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3A7E49" w:rsidRPr="00210A6E" w:rsidTr="006D1EC0">
        <w:trPr>
          <w:trHeight w:val="1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2023 г.: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49" w:rsidRPr="00210A6E" w:rsidRDefault="003A7E49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E49" w:rsidRPr="00210A6E" w:rsidRDefault="003A7E49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E49" w:rsidRPr="00210A6E" w:rsidRDefault="003A7E49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E49" w:rsidRPr="00210A6E" w:rsidRDefault="003A7E49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E49" w:rsidRPr="00210A6E" w:rsidRDefault="003A7E49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3805,8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3752,8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E49" w:rsidRPr="00210A6E" w:rsidTr="006D1EC0">
        <w:trPr>
          <w:trHeight w:val="3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омоздино, Совхозная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1632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3A7E49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9 "г"/1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712,9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659,9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7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3A7E49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1979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455,9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3A7E49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 xml:space="preserve">с. Усть-Кулом, </w:t>
            </w:r>
            <w:proofErr w:type="gram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, д. 59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1105,2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977,6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977,6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3A7E49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 xml:space="preserve">с. Усть-Кулом, </w:t>
            </w:r>
            <w:proofErr w:type="gram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, д. 55 "</w:t>
            </w:r>
            <w:proofErr w:type="spell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1656,3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875,1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875,1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3A7E49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4E092D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омоздино, Совхозная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522,9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473,5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3A7E49" w:rsidRPr="00210A6E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4E092D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 xml:space="preserve">с. Усть-Нем, ул. </w:t>
            </w:r>
            <w:proofErr w:type="gramStart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Совхозная</w:t>
            </w:r>
            <w:proofErr w:type="gramEnd"/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A6E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E49" w:rsidRPr="00210A6E" w:rsidRDefault="003A7E49" w:rsidP="00A52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</w:tbl>
    <w:p w:rsidR="00CB7A9B" w:rsidRPr="00210A6E" w:rsidRDefault="00DA5D8D" w:rsidP="006D1EC0">
      <w:pPr>
        <w:tabs>
          <w:tab w:val="left" w:pos="2520"/>
        </w:tabs>
        <w:spacing w:after="0" w:line="240" w:lineRule="auto"/>
      </w:pPr>
      <w:r w:rsidRPr="00210A6E">
        <w:tab/>
      </w:r>
    </w:p>
    <w:p w:rsidR="00CC7C1D" w:rsidRPr="00210A6E" w:rsidRDefault="00CC7C1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C1D" w:rsidRPr="00210A6E" w:rsidRDefault="00CC7C1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Pr="00210A6E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2080B" w:rsidRP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B2080B" w:rsidRPr="00B2080B" w:rsidRDefault="002E28B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2080B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696883" w:rsidRPr="00B2080B" w:rsidRDefault="00696883" w:rsidP="00696883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 w:rsidR="00026E71">
        <w:rPr>
          <w:rFonts w:ascii="Times New Roman" w:hAnsi="Times New Roman" w:cs="Times New Roman"/>
        </w:rPr>
        <w:t>05.06.</w:t>
      </w:r>
      <w:r>
        <w:rPr>
          <w:rFonts w:ascii="Times New Roman" w:hAnsi="Times New Roman" w:cs="Times New Roman"/>
        </w:rPr>
        <w:t xml:space="preserve">2020 года № </w:t>
      </w:r>
      <w:r w:rsidR="00026E71">
        <w:rPr>
          <w:rFonts w:ascii="Times New Roman" w:hAnsi="Times New Roman" w:cs="Times New Roman"/>
        </w:rPr>
        <w:t>690</w:t>
      </w:r>
    </w:p>
    <w:p w:rsidR="00696883" w:rsidRPr="00B2080B" w:rsidRDefault="00696883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615"/>
        <w:gridCol w:w="6"/>
        <w:gridCol w:w="2229"/>
        <w:gridCol w:w="1418"/>
        <w:gridCol w:w="993"/>
        <w:gridCol w:w="566"/>
        <w:gridCol w:w="427"/>
        <w:gridCol w:w="424"/>
        <w:gridCol w:w="568"/>
        <w:gridCol w:w="849"/>
        <w:gridCol w:w="426"/>
        <w:gridCol w:w="425"/>
        <w:gridCol w:w="795"/>
        <w:gridCol w:w="1048"/>
        <w:gridCol w:w="566"/>
        <w:gridCol w:w="423"/>
        <w:gridCol w:w="708"/>
        <w:gridCol w:w="661"/>
        <w:gridCol w:w="695"/>
        <w:gridCol w:w="826"/>
        <w:gridCol w:w="940"/>
      </w:tblGrid>
      <w:tr w:rsidR="0015416E" w:rsidRPr="00B2080B" w:rsidTr="00311734">
        <w:trPr>
          <w:trHeight w:val="1065"/>
        </w:trPr>
        <w:tc>
          <w:tcPr>
            <w:tcW w:w="146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16E" w:rsidRDefault="0015416E" w:rsidP="00E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видам работ по капитальному ремонту многоквартирных домов </w:t>
            </w: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</w:t>
            </w:r>
          </w:p>
          <w:p w:rsidR="0015416E" w:rsidRPr="00B2080B" w:rsidRDefault="0015416E" w:rsidP="000E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«Усть-Куломский»</w:t>
            </w:r>
            <w:r w:rsidR="00725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2021-2023</w:t>
            </w:r>
            <w:r w:rsidR="0072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16E" w:rsidRPr="00B2080B" w:rsidRDefault="0015416E" w:rsidP="00E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16E" w:rsidRPr="00B2080B" w:rsidTr="00311734">
        <w:trPr>
          <w:trHeight w:val="300"/>
        </w:trPr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п\</w:t>
            </w:r>
            <w:proofErr w:type="gramStart"/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917F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0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B2080B" w:rsidRDefault="0015416E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416E" w:rsidRPr="00B2080B" w:rsidTr="00311734">
        <w:trPr>
          <w:trHeight w:val="470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внутридомовая инженерная система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2B2A0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подвальных помещений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фундамента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ПСД</w:t>
            </w:r>
          </w:p>
        </w:tc>
      </w:tr>
      <w:tr w:rsidR="0015416E" w:rsidRPr="00B2080B" w:rsidTr="00311734">
        <w:trPr>
          <w:trHeight w:val="1245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электроснабжения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газоснабжения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холодного водоснаб</w:t>
            </w: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A6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proofErr w:type="spellEnd"/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16E" w:rsidRPr="00B2080B" w:rsidTr="00311734">
        <w:trPr>
          <w:trHeight w:val="315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1E5E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2B2A0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16E" w:rsidRPr="00B2080B" w:rsidRDefault="00D16AF0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5416E" w:rsidRPr="00B2080B" w:rsidTr="0031173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B2080B" w:rsidRDefault="00D16AF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5416E" w:rsidRPr="00B2080B" w:rsidTr="00311734">
        <w:trPr>
          <w:trHeight w:val="656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23160D" w:rsidRDefault="0015416E" w:rsidP="0074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2021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AF2C26" w:rsidP="00A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6 807 000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AF2C26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1725000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0831E2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1195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AF2C26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4050000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C2FF2" w:rsidRDefault="00D16AF0" w:rsidP="00A1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2F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</w:t>
            </w:r>
            <w:r w:rsidR="00A17D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16E" w:rsidRPr="00BC2FF2" w:rsidRDefault="00D16AF0" w:rsidP="00A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2F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  <w:r w:rsidR="00AF2C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BC2F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980E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</w:tr>
      <w:tr w:rsidR="0015416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23160D" w:rsidRDefault="0015416E" w:rsidP="00A9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23160D" w:rsidRDefault="0015416E" w:rsidP="00A9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hAnsi="Times New Roman" w:cs="Times New Roman"/>
              </w:rPr>
              <w:t>с. Пожег, ул. Центральная, д.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9724F6" w:rsidRDefault="0015416E" w:rsidP="00250D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 </w:t>
            </w:r>
            <w:r w:rsidR="0025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5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9724F6" w:rsidRDefault="0015416E" w:rsidP="00250D7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5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72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5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16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16E" w:rsidRPr="0023160D" w:rsidRDefault="0015416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 xml:space="preserve">омоздино, </w:t>
            </w:r>
            <w:proofErr w:type="spell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им.А.В.Уляшева</w:t>
            </w:r>
            <w:proofErr w:type="spell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 xml:space="preserve">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AF2C26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  <w:r w:rsidR="002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55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AF2C26" w:rsidP="00250D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  <w:r w:rsidR="0025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55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16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Деревянск</w:t>
            </w:r>
            <w:proofErr w:type="spell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, ул. Юбилейная, д. 2</w:t>
            </w:r>
            <w:r w:rsidR="0025532E">
              <w:rPr>
                <w:rFonts w:ascii="Times New Roman" w:hAnsi="Times New Roman" w:cs="Times New Roman"/>
                <w:sz w:val="22"/>
                <w:szCs w:val="22"/>
              </w:rPr>
              <w:t xml:space="preserve"> (разработка ПСД фундамента)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250D78" w:rsidP="00980E0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  <w:r w:rsidR="00255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ind w:right="-107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23160D" w:rsidRDefault="00250D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  <w:r w:rsidR="00255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15416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2B2A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Гагарина, д. 7 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9724F6" w:rsidRDefault="00AF2C26" w:rsidP="00980E0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  <w:r w:rsidR="0015416E" w:rsidRPr="009724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532E">
              <w:rPr>
                <w:rFonts w:ascii="Times New Roman" w:hAnsi="Times New Roman" w:cs="Times New Roman"/>
                <w:color w:val="000000"/>
              </w:rPr>
              <w:t>000</w:t>
            </w:r>
          </w:p>
          <w:p w:rsidR="0015416E" w:rsidRPr="009724F6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9724F6" w:rsidRDefault="00AF2C26" w:rsidP="00AF2C2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  <w:r w:rsidR="0015416E" w:rsidRPr="009724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532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16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2B2A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Ленина, д. 5/3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A80261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17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255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A17D89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16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2B2A02">
            <w:pPr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 xml:space="preserve">с. Усть-Кулом, </w:t>
            </w:r>
            <w:proofErr w:type="gramStart"/>
            <w:r w:rsidRPr="0023160D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23160D"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9724F6" w:rsidRDefault="0015416E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300 </w:t>
            </w:r>
            <w:r w:rsidR="0025532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9724F6" w:rsidRDefault="0015416E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4F6">
              <w:rPr>
                <w:rFonts w:ascii="Times New Roman" w:hAnsi="Times New Roman" w:cs="Times New Roman"/>
                <w:color w:val="000000"/>
              </w:rPr>
              <w:t xml:space="preserve">300 </w:t>
            </w:r>
            <w:r w:rsidR="0025532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23160D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32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 xml:space="preserve">с. Усть-Кулом, </w:t>
            </w:r>
            <w:proofErr w:type="gramStart"/>
            <w:r w:rsidRPr="0023160D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23160D"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9724F6" w:rsidRDefault="0025532E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9724F6" w:rsidRDefault="0025532E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4F6">
              <w:rPr>
                <w:rFonts w:ascii="Times New Roman" w:hAnsi="Times New Roman" w:cs="Times New Roman"/>
                <w:color w:val="000000"/>
              </w:rPr>
              <w:t xml:space="preserve">300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32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Гагарина, д. 9 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5E5138" w:rsidRDefault="00A17D89" w:rsidP="00980E0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5E5138" w:rsidRDefault="00A17D89" w:rsidP="00980E0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5E513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32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 xml:space="preserve">с. Усть-Кулом, </w:t>
            </w:r>
            <w:proofErr w:type="gramStart"/>
            <w:r w:rsidRPr="0023160D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23160D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9724F6" w:rsidRDefault="0025532E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9724F6" w:rsidRDefault="0025532E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4F6">
              <w:rPr>
                <w:rFonts w:ascii="Times New Roman" w:hAnsi="Times New Roman" w:cs="Times New Roman"/>
                <w:color w:val="000000"/>
              </w:rPr>
              <w:t xml:space="preserve">300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32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Ленина, д. 15 "</w:t>
            </w:r>
            <w:proofErr w:type="spellStart"/>
            <w:r w:rsidRPr="0023160D">
              <w:rPr>
                <w:rFonts w:ascii="Times New Roman" w:hAnsi="Times New Roman" w:cs="Times New Roman"/>
              </w:rPr>
              <w:t>д</w:t>
            </w:r>
            <w:proofErr w:type="spellEnd"/>
            <w:r w:rsidRPr="0023160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9724F6" w:rsidRDefault="0025532E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9724F6" w:rsidRDefault="0025532E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4F6">
              <w:rPr>
                <w:rFonts w:ascii="Times New Roman" w:hAnsi="Times New Roman" w:cs="Times New Roman"/>
                <w:color w:val="000000"/>
              </w:rPr>
              <w:t xml:space="preserve">300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32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55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Ленина, д. 5/5</w:t>
            </w:r>
            <w:r>
              <w:rPr>
                <w:rFonts w:ascii="Times New Roman" w:hAnsi="Times New Roman" w:cs="Times New Roman"/>
              </w:rPr>
              <w:t>(разработка ПСД ремонта крыши)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6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 w:rsidR="00625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625EE2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  <w:r w:rsidR="00255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5532E" w:rsidRPr="00B2080B" w:rsidTr="00980E04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47E59" w:rsidRDefault="0025532E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E" w:rsidRPr="0023160D" w:rsidRDefault="0025532E" w:rsidP="00D8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Гагарина, д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A17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A17D89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5532E" w:rsidRPr="00B2080B" w:rsidTr="00980E04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47E59" w:rsidRDefault="0025532E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E" w:rsidRPr="0023160D" w:rsidRDefault="0025532E" w:rsidP="00D8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Усть-Кулом, Ленина, д. 15 "б</w:t>
            </w:r>
            <w:r w:rsidRPr="0023160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0831E2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EC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D16AF0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5532E" w:rsidRPr="00B2080B" w:rsidTr="00980E04">
        <w:trPr>
          <w:trHeight w:val="31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2022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4F1EF9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4685000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4F1EF9" w:rsidP="004F1EF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311734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4F1EF9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135000</w:t>
            </w:r>
          </w:p>
        </w:tc>
      </w:tr>
      <w:tr w:rsidR="0025532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6A38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омоздино, Совхозная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(разработка ПСД</w:t>
            </w:r>
            <w:r w:rsidR="006A3830">
              <w:rPr>
                <w:rFonts w:ascii="Times New Roman" w:hAnsi="Times New Roman" w:cs="Times New Roman"/>
                <w:sz w:val="22"/>
                <w:szCs w:val="22"/>
              </w:rPr>
              <w:t xml:space="preserve"> ремонта выгребных 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6A3830" w:rsidP="00D9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D91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6A3830" w:rsidP="00D9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D91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25532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омоздино, Гаражная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32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(разработка ПСД фундамента)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25532E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</w:tr>
      <w:tr w:rsidR="0025532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Деревянск</w:t>
            </w:r>
            <w:proofErr w:type="spell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, ул. Юбилейная,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0B16B3" w:rsidRDefault="0025532E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32E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 xml:space="preserve">с. Усть-Кулом, </w:t>
            </w:r>
            <w:proofErr w:type="gram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Центральная</w:t>
            </w:r>
            <w:proofErr w:type="gram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, д. 1 "г"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32E" w:rsidRPr="00B2080B" w:rsidTr="00980E04">
        <w:trPr>
          <w:trHeight w:val="50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25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FC8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250D78">
              <w:rPr>
                <w:rFonts w:ascii="Times New Roman" w:hAnsi="Times New Roman" w:cs="Times New Roman"/>
                <w:color w:val="000000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0D78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FC8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300000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32E" w:rsidRPr="00067FC8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32E" w:rsidRPr="0023160D" w:rsidRDefault="0025532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7AB0" w:rsidRPr="00B2080B" w:rsidTr="00980E04">
        <w:trPr>
          <w:trHeight w:val="31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2023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4F1EF9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4F1EF9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1E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4F1EF9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4F1EF9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4F1EF9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4F1EF9" w:rsidRDefault="00F97AB0" w:rsidP="00980E0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4F1EF9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4F1EF9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4F1EF9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4F1EF9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1E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4F1EF9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4F1EF9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1E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B0" w:rsidRPr="0023160D" w:rsidRDefault="00F97AB0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180000</w:t>
            </w:r>
          </w:p>
        </w:tc>
      </w:tr>
      <w:tr w:rsidR="00F97AB0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омоздино, Совхозная 2а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(разработка ПСД ремонта выгребных 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</w:tr>
      <w:tr w:rsidR="00F97AB0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9 "г"/1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(разработка ПСД крыши)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</w:t>
            </w:r>
          </w:p>
        </w:tc>
      </w:tr>
      <w:tr w:rsidR="00F97AB0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7AB0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 xml:space="preserve">с. Усть-Кулом, </w:t>
            </w:r>
            <w:proofErr w:type="gram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, д. 59 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7AB0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 xml:space="preserve">с. Усть-Кулом, </w:t>
            </w:r>
            <w:proofErr w:type="gram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, д. 55 "</w:t>
            </w:r>
            <w:proofErr w:type="spell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7AB0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4722B6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8F5F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 xml:space="preserve">с. Усть-Нем, ул. </w:t>
            </w:r>
            <w:proofErr w:type="gram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Совхозная</w:t>
            </w:r>
            <w:proofErr w:type="gram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, д.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7AB0" w:rsidRPr="00B2080B" w:rsidTr="00980E04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4722B6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8F5F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омоздино, Совхозная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B0" w:rsidRPr="0023160D" w:rsidRDefault="00F97AB0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7AB0" w:rsidRPr="00B2080B" w:rsidTr="00311734">
        <w:trPr>
          <w:trHeight w:val="300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2B2A02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2B2A02" w:rsidRDefault="00F97AB0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F97AB0" w:rsidRPr="00B2080B" w:rsidRDefault="00F97AB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84E7D" w:rsidRDefault="00D84E7D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472D7" w:rsidRPr="00B2080B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7472D7" w:rsidRPr="00B2080B" w:rsidRDefault="002E28BB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472D7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7472D7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696883" w:rsidRPr="00B2080B" w:rsidRDefault="00696883" w:rsidP="00696883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 w:rsidR="00026E71">
        <w:rPr>
          <w:rFonts w:ascii="Times New Roman" w:hAnsi="Times New Roman" w:cs="Times New Roman"/>
        </w:rPr>
        <w:t>05.06.</w:t>
      </w:r>
      <w:r>
        <w:rPr>
          <w:rFonts w:ascii="Times New Roman" w:hAnsi="Times New Roman" w:cs="Times New Roman"/>
        </w:rPr>
        <w:t xml:space="preserve">2020 года № </w:t>
      </w:r>
      <w:r w:rsidR="00026E71">
        <w:rPr>
          <w:rFonts w:ascii="Times New Roman" w:hAnsi="Times New Roman" w:cs="Times New Roman"/>
        </w:rPr>
        <w:t>690</w:t>
      </w:r>
    </w:p>
    <w:p w:rsidR="00696883" w:rsidRPr="00B2080B" w:rsidRDefault="00696883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tbl>
      <w:tblPr>
        <w:tblW w:w="15182" w:type="dxa"/>
        <w:tblInd w:w="93" w:type="dxa"/>
        <w:tblLayout w:type="fixed"/>
        <w:tblLook w:val="04A0"/>
      </w:tblPr>
      <w:tblGrid>
        <w:gridCol w:w="539"/>
        <w:gridCol w:w="2595"/>
        <w:gridCol w:w="1276"/>
        <w:gridCol w:w="1701"/>
        <w:gridCol w:w="850"/>
        <w:gridCol w:w="709"/>
        <w:gridCol w:w="708"/>
        <w:gridCol w:w="567"/>
        <w:gridCol w:w="709"/>
        <w:gridCol w:w="992"/>
        <w:gridCol w:w="992"/>
        <w:gridCol w:w="1134"/>
        <w:gridCol w:w="1134"/>
        <w:gridCol w:w="1276"/>
      </w:tblGrid>
      <w:tr w:rsidR="00561E9D" w:rsidRPr="007472D7" w:rsidTr="00FC3839">
        <w:trPr>
          <w:trHeight w:val="900"/>
        </w:trPr>
        <w:tc>
          <w:tcPr>
            <w:tcW w:w="151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E9D" w:rsidRPr="007472D7" w:rsidRDefault="00561E9D" w:rsidP="00561E9D">
            <w:pPr>
              <w:tabs>
                <w:tab w:val="left" w:pos="78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показатели выполнения работ по капитальному ремонту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многоквартирных домов </w:t>
            </w: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муниципального района «Усть-Куломский»</w:t>
            </w:r>
            <w:r w:rsidR="00725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742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2021-2023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61E9D" w:rsidRPr="00210A6E" w:rsidTr="00FC3839">
        <w:trPr>
          <w:trHeight w:val="1259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712217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улучшивших жителей </w:t>
            </w:r>
            <w:r w:rsidR="00561E9D"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МКД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МКД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90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капитального ремонта, всего</w:t>
            </w:r>
          </w:p>
          <w:p w:rsidR="00561E9D" w:rsidRPr="00210A6E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1E9D" w:rsidRPr="00210A6E" w:rsidTr="00FC3839">
        <w:trPr>
          <w:trHeight w:val="993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561E9D" w:rsidRPr="00210A6E" w:rsidTr="00FC3839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561E9D" w:rsidRPr="00210A6E" w:rsidTr="00FC3839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210A6E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E1385F" w:rsidRPr="00210A6E" w:rsidTr="00FC3839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85F" w:rsidRPr="00210A6E" w:rsidRDefault="00E1385F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85F" w:rsidRPr="00210A6E" w:rsidRDefault="00E1385F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3A7E4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3A7E4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BA12D7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210A6E" w:rsidRDefault="00E1385F" w:rsidP="005559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210A6E" w:rsidRDefault="00922681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922681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92268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6807000</w:t>
            </w:r>
          </w:p>
        </w:tc>
      </w:tr>
      <w:tr w:rsidR="00E1385F" w:rsidRPr="00210A6E" w:rsidTr="00FC3839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85F" w:rsidRPr="00210A6E" w:rsidRDefault="00E1385F" w:rsidP="00FC38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"</w:t>
            </w:r>
            <w:proofErr w:type="spellStart"/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Деревянск</w:t>
            </w:r>
            <w:proofErr w:type="spellEnd"/>
            <w:proofErr w:type="gramStart"/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FC3839"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="00FC3839"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3A7E4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3A7E4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</w:t>
            </w:r>
          </w:p>
        </w:tc>
      </w:tr>
      <w:tr w:rsidR="00E1385F" w:rsidRPr="00210A6E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«Пожег»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hAnsi="Times New Roman" w:cs="Times New Roman"/>
                <w:color w:val="000000"/>
              </w:rPr>
              <w:t>195 000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hAnsi="Times New Roman" w:cs="Times New Roman"/>
                <w:color w:val="000000"/>
              </w:rPr>
              <w:t>195 000</w:t>
            </w:r>
          </w:p>
        </w:tc>
      </w:tr>
      <w:tr w:rsidR="00E1385F" w:rsidRPr="00210A6E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950000</w:t>
            </w:r>
          </w:p>
        </w:tc>
      </w:tr>
      <w:tr w:rsidR="00E1385F" w:rsidRPr="00210A6E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3A7E4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3A7E4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92268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5593000</w:t>
            </w:r>
          </w:p>
        </w:tc>
      </w:tr>
      <w:tr w:rsidR="00E1385F" w:rsidRPr="00210A6E" w:rsidTr="00FC3839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85F" w:rsidRPr="00210A6E" w:rsidRDefault="00E1385F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85F" w:rsidRPr="00210A6E" w:rsidRDefault="00E1385F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2022: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632A4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632A4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4F1E88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4F1E88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4F1E88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210A6E" w:rsidRDefault="004F1E88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210A6E" w:rsidRDefault="004F1E88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4F1E88" w:rsidP="0064593B">
            <w:pPr>
              <w:spacing w:after="0" w:line="240" w:lineRule="auto"/>
              <w:jc w:val="center"/>
              <w:rPr>
                <w:b/>
              </w:rPr>
            </w:pPr>
            <w:r w:rsidRPr="00210A6E">
              <w:rPr>
                <w:b/>
              </w:rPr>
              <w:t>1335000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4F1E88" w:rsidP="0064593B">
            <w:pPr>
              <w:spacing w:after="0" w:line="240" w:lineRule="auto"/>
              <w:jc w:val="center"/>
              <w:rPr>
                <w:b/>
              </w:rPr>
            </w:pPr>
            <w:r w:rsidRPr="00210A6E">
              <w:rPr>
                <w:b/>
              </w:rPr>
              <w:t>4685000</w:t>
            </w:r>
          </w:p>
        </w:tc>
      </w:tr>
      <w:tr w:rsidR="00E1385F" w:rsidRPr="00210A6E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A5168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hAnsi="Times New Roman" w:cs="Times New Roman"/>
              </w:rPr>
              <w:t>559,8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A5168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BA12D7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FC3839" w:rsidP="0064593B">
            <w:pPr>
              <w:spacing w:after="0" w:line="240" w:lineRule="auto"/>
              <w:ind w:right="-108"/>
              <w:jc w:val="center"/>
            </w:pPr>
            <w:r w:rsidRPr="00210A6E"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FC3839" w:rsidP="0064593B">
            <w:pPr>
              <w:spacing w:after="0" w:line="240" w:lineRule="auto"/>
              <w:jc w:val="center"/>
            </w:pPr>
            <w:r w:rsidRPr="00210A6E">
              <w:t>1845000</w:t>
            </w:r>
          </w:p>
        </w:tc>
      </w:tr>
      <w:tr w:rsidR="00E1385F" w:rsidRPr="00210A6E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«Усть-Нем»</w:t>
            </w:r>
            <w:r w:rsidR="00FC3839"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(ПСД)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A5168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A5168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FC3839" w:rsidP="0064593B">
            <w:pPr>
              <w:spacing w:after="0" w:line="240" w:lineRule="auto"/>
              <w:ind w:right="-109"/>
              <w:jc w:val="center"/>
            </w:pPr>
            <w:r w:rsidRPr="00210A6E">
              <w:t>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FC3839" w:rsidP="0064593B">
            <w:pPr>
              <w:spacing w:after="0" w:line="240" w:lineRule="auto"/>
              <w:jc w:val="center"/>
            </w:pPr>
            <w:r w:rsidRPr="00210A6E">
              <w:t>90000</w:t>
            </w:r>
          </w:p>
        </w:tc>
      </w:tr>
      <w:tr w:rsidR="00E1385F" w:rsidRPr="00210A6E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85F" w:rsidRPr="00210A6E" w:rsidRDefault="00E1385F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32A45"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632A45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4F1E88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4F1E88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4F1E88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4F1E88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210A6E" w:rsidRDefault="004F1E88" w:rsidP="0064593B">
            <w:pPr>
              <w:spacing w:after="0" w:line="240" w:lineRule="auto"/>
              <w:jc w:val="center"/>
            </w:pPr>
            <w:r w:rsidRPr="00210A6E">
              <w:t>1550000</w:t>
            </w:r>
          </w:p>
        </w:tc>
      </w:tr>
      <w:tr w:rsidR="00FC3839" w:rsidRPr="00210A6E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39" w:rsidRPr="00210A6E" w:rsidRDefault="00FC3839" w:rsidP="00FC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"</w:t>
            </w:r>
            <w:proofErr w:type="spellStart"/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Деревянск</w:t>
            </w:r>
            <w:proofErr w:type="spellEnd"/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</w:pPr>
            <w:r w:rsidRPr="00210A6E"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t>1200000</w:t>
            </w:r>
          </w:p>
        </w:tc>
      </w:tr>
      <w:tr w:rsidR="00FC3839" w:rsidRPr="00210A6E" w:rsidTr="00FC3839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39" w:rsidRPr="00210A6E" w:rsidRDefault="00FC383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39" w:rsidRPr="00210A6E" w:rsidRDefault="00FC383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2023: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C3631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C3631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b/>
              </w:rPr>
            </w:pPr>
            <w:r w:rsidRPr="00210A6E">
              <w:rPr>
                <w:b/>
              </w:rPr>
              <w:t>2030000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3340A2" w:rsidP="0064593B">
            <w:pPr>
              <w:spacing w:after="0" w:line="240" w:lineRule="auto"/>
              <w:jc w:val="center"/>
              <w:rPr>
                <w:b/>
              </w:rPr>
            </w:pPr>
            <w:r w:rsidRPr="00210A6E">
              <w:rPr>
                <w:b/>
              </w:rPr>
              <w:t>4540000</w:t>
            </w:r>
          </w:p>
        </w:tc>
      </w:tr>
      <w:tr w:rsidR="00FC3839" w:rsidRPr="00210A6E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39" w:rsidRPr="00210A6E" w:rsidRDefault="00FC383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C3631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C3631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t>960000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</w:pPr>
            <w:r w:rsidRPr="00210A6E">
              <w:t>960000</w:t>
            </w:r>
          </w:p>
        </w:tc>
      </w:tr>
      <w:tr w:rsidR="00FC3839" w:rsidRPr="00210A6E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39" w:rsidRPr="00210A6E" w:rsidRDefault="00FC383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C3631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C3631D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</w:pPr>
            <w:r w:rsidRPr="00210A6E">
              <w:t>130000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</w:pPr>
            <w:r w:rsidRPr="00210A6E">
              <w:t>1680000</w:t>
            </w:r>
          </w:p>
        </w:tc>
      </w:tr>
      <w:tr w:rsidR="00FC3839" w:rsidRPr="00210A6E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39" w:rsidRPr="00210A6E" w:rsidRDefault="00FC3839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«Усть-Нем»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hAnsi="Times New Roman" w:cs="Times New Roman"/>
              </w:rPr>
              <w:t>516,4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</w:pPr>
            <w:r w:rsidRPr="00210A6E">
              <w:t>1900000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FC383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39" w:rsidRPr="00210A6E" w:rsidRDefault="0012209A" w:rsidP="0064593B">
            <w:pPr>
              <w:spacing w:after="0" w:line="240" w:lineRule="auto"/>
              <w:jc w:val="center"/>
            </w:pPr>
            <w:r w:rsidRPr="00210A6E">
              <w:t>1900000</w:t>
            </w:r>
          </w:p>
        </w:tc>
      </w:tr>
    </w:tbl>
    <w:p w:rsidR="007472D7" w:rsidRDefault="007472D7">
      <w:pPr>
        <w:sectPr w:rsidR="007472D7" w:rsidSect="00153A88">
          <w:pgSz w:w="16838" w:h="11906" w:orient="landscape"/>
          <w:pgMar w:top="851" w:right="851" w:bottom="851" w:left="1021" w:header="709" w:footer="709" w:gutter="0"/>
          <w:cols w:space="708"/>
          <w:docGrid w:linePitch="360"/>
        </w:sectPr>
      </w:pPr>
    </w:p>
    <w:p w:rsidR="00CB7A9B" w:rsidRDefault="00CB7A9B"/>
    <w:p w:rsidR="00CB7A9B" w:rsidRDefault="00CB7A9B"/>
    <w:sectPr w:rsidR="00CB7A9B" w:rsidSect="00CB7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62A2"/>
    <w:multiLevelType w:val="hybridMultilevel"/>
    <w:tmpl w:val="B52E419A"/>
    <w:lvl w:ilvl="0" w:tplc="01E038E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CF"/>
    <w:rsid w:val="00012B23"/>
    <w:rsid w:val="00026E71"/>
    <w:rsid w:val="0003050D"/>
    <w:rsid w:val="00047E59"/>
    <w:rsid w:val="000600A5"/>
    <w:rsid w:val="0006693A"/>
    <w:rsid w:val="00067FC8"/>
    <w:rsid w:val="000831E2"/>
    <w:rsid w:val="000839C8"/>
    <w:rsid w:val="000855A5"/>
    <w:rsid w:val="00087D6C"/>
    <w:rsid w:val="000947A1"/>
    <w:rsid w:val="000A50AE"/>
    <w:rsid w:val="000B104E"/>
    <w:rsid w:val="000B16B3"/>
    <w:rsid w:val="000B5282"/>
    <w:rsid w:val="000C1868"/>
    <w:rsid w:val="000C1E75"/>
    <w:rsid w:val="000E23AE"/>
    <w:rsid w:val="000F1B58"/>
    <w:rsid w:val="00101585"/>
    <w:rsid w:val="00110B6F"/>
    <w:rsid w:val="0012209A"/>
    <w:rsid w:val="00130D70"/>
    <w:rsid w:val="0013774D"/>
    <w:rsid w:val="0014584E"/>
    <w:rsid w:val="00153A88"/>
    <w:rsid w:val="0015416E"/>
    <w:rsid w:val="0016780A"/>
    <w:rsid w:val="00196A9F"/>
    <w:rsid w:val="001B36A3"/>
    <w:rsid w:val="001B4588"/>
    <w:rsid w:val="001B518B"/>
    <w:rsid w:val="001E5E33"/>
    <w:rsid w:val="00201205"/>
    <w:rsid w:val="00210A6E"/>
    <w:rsid w:val="002116D1"/>
    <w:rsid w:val="0023160D"/>
    <w:rsid w:val="00245870"/>
    <w:rsid w:val="00250D78"/>
    <w:rsid w:val="00251E70"/>
    <w:rsid w:val="0025532E"/>
    <w:rsid w:val="00256C4C"/>
    <w:rsid w:val="00256E59"/>
    <w:rsid w:val="002667C3"/>
    <w:rsid w:val="002758BE"/>
    <w:rsid w:val="0027628D"/>
    <w:rsid w:val="002A7C49"/>
    <w:rsid w:val="002B11DD"/>
    <w:rsid w:val="002B2A02"/>
    <w:rsid w:val="002E28BB"/>
    <w:rsid w:val="002E7BDC"/>
    <w:rsid w:val="0030076F"/>
    <w:rsid w:val="003020E4"/>
    <w:rsid w:val="00302473"/>
    <w:rsid w:val="00311734"/>
    <w:rsid w:val="003136D8"/>
    <w:rsid w:val="00331A73"/>
    <w:rsid w:val="003323CF"/>
    <w:rsid w:val="003340A2"/>
    <w:rsid w:val="00335D30"/>
    <w:rsid w:val="003409D9"/>
    <w:rsid w:val="003539EA"/>
    <w:rsid w:val="00365B26"/>
    <w:rsid w:val="00380DEC"/>
    <w:rsid w:val="003A7C3E"/>
    <w:rsid w:val="003A7E49"/>
    <w:rsid w:val="003B43A7"/>
    <w:rsid w:val="003D01DA"/>
    <w:rsid w:val="003E509E"/>
    <w:rsid w:val="00404CD0"/>
    <w:rsid w:val="00425982"/>
    <w:rsid w:val="004343BD"/>
    <w:rsid w:val="00436D82"/>
    <w:rsid w:val="0044408C"/>
    <w:rsid w:val="00457087"/>
    <w:rsid w:val="00463A0B"/>
    <w:rsid w:val="004722B6"/>
    <w:rsid w:val="004B0E96"/>
    <w:rsid w:val="004D2B6F"/>
    <w:rsid w:val="004D3587"/>
    <w:rsid w:val="004D47DE"/>
    <w:rsid w:val="004E092D"/>
    <w:rsid w:val="004F1E88"/>
    <w:rsid w:val="004F1EF9"/>
    <w:rsid w:val="0050356C"/>
    <w:rsid w:val="0051676C"/>
    <w:rsid w:val="00536257"/>
    <w:rsid w:val="0054451E"/>
    <w:rsid w:val="0055599F"/>
    <w:rsid w:val="00560CDB"/>
    <w:rsid w:val="00561E9D"/>
    <w:rsid w:val="0056665A"/>
    <w:rsid w:val="005932C4"/>
    <w:rsid w:val="0059531E"/>
    <w:rsid w:val="00596EAE"/>
    <w:rsid w:val="00597549"/>
    <w:rsid w:val="005A5E66"/>
    <w:rsid w:val="005A6FF2"/>
    <w:rsid w:val="005B48F6"/>
    <w:rsid w:val="005B6C75"/>
    <w:rsid w:val="005D5B54"/>
    <w:rsid w:val="005E5138"/>
    <w:rsid w:val="005E704E"/>
    <w:rsid w:val="005F1E02"/>
    <w:rsid w:val="005F25AB"/>
    <w:rsid w:val="005F5108"/>
    <w:rsid w:val="00606049"/>
    <w:rsid w:val="00617699"/>
    <w:rsid w:val="00623D8E"/>
    <w:rsid w:val="00625EE2"/>
    <w:rsid w:val="0063081D"/>
    <w:rsid w:val="00632A45"/>
    <w:rsid w:val="006409D3"/>
    <w:rsid w:val="0064593B"/>
    <w:rsid w:val="00652878"/>
    <w:rsid w:val="00655DDF"/>
    <w:rsid w:val="00664D43"/>
    <w:rsid w:val="00694B9E"/>
    <w:rsid w:val="0069585F"/>
    <w:rsid w:val="006965A9"/>
    <w:rsid w:val="00696883"/>
    <w:rsid w:val="006A3830"/>
    <w:rsid w:val="006B0149"/>
    <w:rsid w:val="006B4A26"/>
    <w:rsid w:val="006D1EC0"/>
    <w:rsid w:val="006D6F88"/>
    <w:rsid w:val="00704985"/>
    <w:rsid w:val="00706F96"/>
    <w:rsid w:val="00711211"/>
    <w:rsid w:val="00712217"/>
    <w:rsid w:val="0071348A"/>
    <w:rsid w:val="0071757C"/>
    <w:rsid w:val="00724E29"/>
    <w:rsid w:val="00725292"/>
    <w:rsid w:val="00740214"/>
    <w:rsid w:val="007424A9"/>
    <w:rsid w:val="007472D7"/>
    <w:rsid w:val="007522BE"/>
    <w:rsid w:val="007563AC"/>
    <w:rsid w:val="00766246"/>
    <w:rsid w:val="00773A23"/>
    <w:rsid w:val="007B22F7"/>
    <w:rsid w:val="007D057A"/>
    <w:rsid w:val="007F2DB5"/>
    <w:rsid w:val="008015CE"/>
    <w:rsid w:val="0081755D"/>
    <w:rsid w:val="00817647"/>
    <w:rsid w:val="0083334B"/>
    <w:rsid w:val="008419FA"/>
    <w:rsid w:val="00843176"/>
    <w:rsid w:val="008578D0"/>
    <w:rsid w:val="00860C2F"/>
    <w:rsid w:val="008773B8"/>
    <w:rsid w:val="008B442B"/>
    <w:rsid w:val="008B5F5E"/>
    <w:rsid w:val="008C0C95"/>
    <w:rsid w:val="008E0499"/>
    <w:rsid w:val="008F5363"/>
    <w:rsid w:val="008F5F05"/>
    <w:rsid w:val="00900B16"/>
    <w:rsid w:val="00905330"/>
    <w:rsid w:val="00911A7F"/>
    <w:rsid w:val="00917FC4"/>
    <w:rsid w:val="00922681"/>
    <w:rsid w:val="0092418B"/>
    <w:rsid w:val="00924896"/>
    <w:rsid w:val="00926600"/>
    <w:rsid w:val="009325B9"/>
    <w:rsid w:val="00944BFC"/>
    <w:rsid w:val="00952D0D"/>
    <w:rsid w:val="009546E2"/>
    <w:rsid w:val="009724F6"/>
    <w:rsid w:val="00974696"/>
    <w:rsid w:val="00980E04"/>
    <w:rsid w:val="009831B8"/>
    <w:rsid w:val="009844A8"/>
    <w:rsid w:val="00992517"/>
    <w:rsid w:val="009E0B0E"/>
    <w:rsid w:val="009E6114"/>
    <w:rsid w:val="00A147DE"/>
    <w:rsid w:val="00A15541"/>
    <w:rsid w:val="00A17D89"/>
    <w:rsid w:val="00A37A8B"/>
    <w:rsid w:val="00A51685"/>
    <w:rsid w:val="00A7799E"/>
    <w:rsid w:val="00A77C44"/>
    <w:rsid w:val="00A80261"/>
    <w:rsid w:val="00A91E8A"/>
    <w:rsid w:val="00A92C9F"/>
    <w:rsid w:val="00A93DAE"/>
    <w:rsid w:val="00A979BF"/>
    <w:rsid w:val="00AA5B0F"/>
    <w:rsid w:val="00AA60B5"/>
    <w:rsid w:val="00AB0E79"/>
    <w:rsid w:val="00AB2932"/>
    <w:rsid w:val="00AB749B"/>
    <w:rsid w:val="00AC1ACB"/>
    <w:rsid w:val="00AD50D6"/>
    <w:rsid w:val="00AE0A85"/>
    <w:rsid w:val="00AE6787"/>
    <w:rsid w:val="00AE741B"/>
    <w:rsid w:val="00AF2C26"/>
    <w:rsid w:val="00B00221"/>
    <w:rsid w:val="00B166C0"/>
    <w:rsid w:val="00B2080B"/>
    <w:rsid w:val="00B33033"/>
    <w:rsid w:val="00B342A5"/>
    <w:rsid w:val="00B3713C"/>
    <w:rsid w:val="00B44DC4"/>
    <w:rsid w:val="00B66B02"/>
    <w:rsid w:val="00B9068A"/>
    <w:rsid w:val="00B91086"/>
    <w:rsid w:val="00B91676"/>
    <w:rsid w:val="00BA12D7"/>
    <w:rsid w:val="00BA638D"/>
    <w:rsid w:val="00BA708F"/>
    <w:rsid w:val="00BB6F80"/>
    <w:rsid w:val="00BC1079"/>
    <w:rsid w:val="00BC2FF2"/>
    <w:rsid w:val="00BE3096"/>
    <w:rsid w:val="00BE37E9"/>
    <w:rsid w:val="00BE4E2C"/>
    <w:rsid w:val="00BF0A26"/>
    <w:rsid w:val="00BF3442"/>
    <w:rsid w:val="00BF5C17"/>
    <w:rsid w:val="00C05999"/>
    <w:rsid w:val="00C10A4B"/>
    <w:rsid w:val="00C30B93"/>
    <w:rsid w:val="00C3631D"/>
    <w:rsid w:val="00C6262C"/>
    <w:rsid w:val="00C63552"/>
    <w:rsid w:val="00C8664E"/>
    <w:rsid w:val="00C94B5D"/>
    <w:rsid w:val="00CA6745"/>
    <w:rsid w:val="00CB108B"/>
    <w:rsid w:val="00CB1AB5"/>
    <w:rsid w:val="00CB7A9B"/>
    <w:rsid w:val="00CC7C1D"/>
    <w:rsid w:val="00CD64B4"/>
    <w:rsid w:val="00CE191B"/>
    <w:rsid w:val="00CE4EFD"/>
    <w:rsid w:val="00CE7E0F"/>
    <w:rsid w:val="00CF3A63"/>
    <w:rsid w:val="00D071DF"/>
    <w:rsid w:val="00D13B6D"/>
    <w:rsid w:val="00D16AF0"/>
    <w:rsid w:val="00D22269"/>
    <w:rsid w:val="00D3729F"/>
    <w:rsid w:val="00D4133D"/>
    <w:rsid w:val="00D54CD4"/>
    <w:rsid w:val="00D61D03"/>
    <w:rsid w:val="00D66922"/>
    <w:rsid w:val="00D67058"/>
    <w:rsid w:val="00D723CB"/>
    <w:rsid w:val="00D81A24"/>
    <w:rsid w:val="00D84E7D"/>
    <w:rsid w:val="00D91BC8"/>
    <w:rsid w:val="00DA5D8D"/>
    <w:rsid w:val="00DA771D"/>
    <w:rsid w:val="00DB2A3B"/>
    <w:rsid w:val="00DB5F44"/>
    <w:rsid w:val="00DB6D2E"/>
    <w:rsid w:val="00DC1028"/>
    <w:rsid w:val="00DD2D8D"/>
    <w:rsid w:val="00DD6991"/>
    <w:rsid w:val="00DE3D99"/>
    <w:rsid w:val="00DE7C30"/>
    <w:rsid w:val="00E1385F"/>
    <w:rsid w:val="00E34A33"/>
    <w:rsid w:val="00E362DC"/>
    <w:rsid w:val="00E3668D"/>
    <w:rsid w:val="00E5421F"/>
    <w:rsid w:val="00E5518C"/>
    <w:rsid w:val="00E70839"/>
    <w:rsid w:val="00E72006"/>
    <w:rsid w:val="00E76395"/>
    <w:rsid w:val="00E826A5"/>
    <w:rsid w:val="00E83661"/>
    <w:rsid w:val="00E8613B"/>
    <w:rsid w:val="00EA16AE"/>
    <w:rsid w:val="00EB559A"/>
    <w:rsid w:val="00EC6B3A"/>
    <w:rsid w:val="00ED5D05"/>
    <w:rsid w:val="00EF4EA5"/>
    <w:rsid w:val="00F0231C"/>
    <w:rsid w:val="00F04557"/>
    <w:rsid w:val="00F97AB0"/>
    <w:rsid w:val="00FA7E15"/>
    <w:rsid w:val="00FC3839"/>
    <w:rsid w:val="00FD2BEC"/>
    <w:rsid w:val="00FD7100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8"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3EBF6EA42E27C3AD90F9BBC47B449EEE8066B8EB2BF435769BB5DEB9BD92867R9c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A3EBF6EA42E27C3AD91196AA2BEA4DE9EB5A6E88B7B41D0A35BD0AB4CBDF7D27D282C16ER7c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4B2E-405F-41CB-97B4-8997331A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Priemnay</cp:lastModifiedBy>
  <cp:revision>2</cp:revision>
  <cp:lastPrinted>2020-06-05T10:40:00Z</cp:lastPrinted>
  <dcterms:created xsi:type="dcterms:W3CDTF">2020-06-05T10:41:00Z</dcterms:created>
  <dcterms:modified xsi:type="dcterms:W3CDTF">2020-06-05T10:41:00Z</dcterms:modified>
</cp:coreProperties>
</file>